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DB83" w14:textId="77777777" w:rsidR="00E66452" w:rsidRPr="0005530F" w:rsidRDefault="00E66452" w:rsidP="00E66452">
      <w:pPr>
        <w:jc w:val="right"/>
        <w:rPr>
          <w:rFonts w:ascii="Times New Roman" w:hAnsi="Times New Roman" w:cs="Times New Roman"/>
          <w:sz w:val="20"/>
          <w:szCs w:val="20"/>
        </w:rPr>
      </w:pPr>
      <w:r w:rsidRPr="0005530F">
        <w:rPr>
          <w:rFonts w:ascii="Times New Roman" w:hAnsi="Times New Roman" w:cs="Times New Roman"/>
          <w:sz w:val="20"/>
          <w:szCs w:val="20"/>
        </w:rPr>
        <w:t>Приложение № 1</w:t>
      </w:r>
      <w:r>
        <w:rPr>
          <w:rFonts w:ascii="Times New Roman" w:hAnsi="Times New Roman" w:cs="Times New Roman"/>
          <w:sz w:val="20"/>
          <w:szCs w:val="20"/>
        </w:rPr>
        <w:t>.2</w:t>
      </w:r>
      <w:r w:rsidRPr="0005530F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договору оферты на оказание услуг</w:t>
      </w:r>
    </w:p>
    <w:p w14:paraId="359B14B2" w14:textId="77777777" w:rsidR="00E66452" w:rsidRPr="00455D36" w:rsidRDefault="00E66452" w:rsidP="00E6645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1975BDEB" w14:textId="77777777" w:rsidR="00E66452" w:rsidRPr="00455D36" w:rsidRDefault="00E66452" w:rsidP="00E6645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55039E43" w14:textId="77777777" w:rsidR="00E66452" w:rsidRPr="00455D36" w:rsidRDefault="00E66452" w:rsidP="00E6645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06DB4B88" w14:textId="77777777" w:rsidR="00E66452" w:rsidRPr="00455D36" w:rsidRDefault="00E66452" w:rsidP="00E6645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</w:p>
    <w:p w14:paraId="25ED560F" w14:textId="77777777" w:rsidR="00E66452" w:rsidRPr="00455D36" w:rsidRDefault="00E66452" w:rsidP="00E664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14:paraId="1D0B3307" w14:textId="77777777" w:rsidR="00E66452" w:rsidRPr="00913C0E" w:rsidRDefault="00E66452" w:rsidP="00E664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места в коворкинге и об акцепте договора-оферты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3587"/>
        <w:gridCol w:w="5442"/>
      </w:tblGrid>
      <w:tr w:rsidR="00E66452" w:rsidRPr="000A1B59" w14:paraId="57144396" w14:textId="77777777" w:rsidTr="00C64064">
        <w:tc>
          <w:tcPr>
            <w:tcW w:w="1314" w:type="dxa"/>
          </w:tcPr>
          <w:p w14:paraId="51B14226" w14:textId="77777777" w:rsidR="00E66452" w:rsidRPr="002A7093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184384E6" w14:textId="77777777" w:rsidR="00E66452" w:rsidRDefault="00E66452" w:rsidP="00C6406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14E1DE7" w14:textId="77777777" w:rsidR="00E66452" w:rsidRPr="005C113C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т.ч. </w:t>
            </w: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с указанием Ф.И.О. руководителя должности при наличии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</w:tc>
        <w:tc>
          <w:tcPr>
            <w:tcW w:w="5442" w:type="dxa"/>
          </w:tcPr>
          <w:p w14:paraId="5CDE2984" w14:textId="77777777" w:rsidR="00E66452" w:rsidRDefault="00E66452" w:rsidP="00C64064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EB9DDF" w14:textId="77777777" w:rsidR="00E66452" w:rsidRPr="000A1B59" w:rsidRDefault="00E66452" w:rsidP="00C64064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52" w:rsidRPr="000A1B59" w14:paraId="6F67521F" w14:textId="77777777" w:rsidTr="00C64064">
        <w:tc>
          <w:tcPr>
            <w:tcW w:w="1314" w:type="dxa"/>
          </w:tcPr>
          <w:p w14:paraId="3F71A796" w14:textId="77777777" w:rsidR="00E66452" w:rsidRPr="002A7093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0636F405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5442" w:type="dxa"/>
          </w:tcPr>
          <w:p w14:paraId="053C2515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52" w:rsidRPr="000A1B59" w14:paraId="2ED91A1E" w14:textId="77777777" w:rsidTr="00C64064">
        <w:tc>
          <w:tcPr>
            <w:tcW w:w="1314" w:type="dxa"/>
          </w:tcPr>
          <w:p w14:paraId="69C651A4" w14:textId="77777777" w:rsidR="00E66452" w:rsidRPr="002836DD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7836ED72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5442" w:type="dxa"/>
          </w:tcPr>
          <w:p w14:paraId="6E402BB1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52" w:rsidRPr="000A1B59" w14:paraId="5A1F4434" w14:textId="77777777" w:rsidTr="00C64064">
        <w:tc>
          <w:tcPr>
            <w:tcW w:w="1314" w:type="dxa"/>
          </w:tcPr>
          <w:p w14:paraId="59CBAB44" w14:textId="77777777" w:rsidR="00E66452" w:rsidRPr="002836DD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75763CA5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 Заявителя:</w:t>
            </w:r>
          </w:p>
        </w:tc>
        <w:tc>
          <w:tcPr>
            <w:tcW w:w="5442" w:type="dxa"/>
          </w:tcPr>
          <w:p w14:paraId="54018A30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52" w:rsidRPr="000A1B59" w14:paraId="1FA42573" w14:textId="77777777" w:rsidTr="00C64064">
        <w:tc>
          <w:tcPr>
            <w:tcW w:w="1314" w:type="dxa"/>
          </w:tcPr>
          <w:p w14:paraId="7C8866E3" w14:textId="77777777" w:rsidR="00E66452" w:rsidRPr="002836DD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17E0172A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деятельности/бизнеса, планируемого к размещению в коворкинге</w:t>
            </w:r>
          </w:p>
        </w:tc>
        <w:tc>
          <w:tcPr>
            <w:tcW w:w="5442" w:type="dxa"/>
          </w:tcPr>
          <w:p w14:paraId="0AE5741D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52" w:rsidRPr="000A1B59" w14:paraId="4216CC7F" w14:textId="77777777" w:rsidTr="00C64064">
        <w:tc>
          <w:tcPr>
            <w:tcW w:w="1314" w:type="dxa"/>
          </w:tcPr>
          <w:p w14:paraId="773D66FE" w14:textId="77777777" w:rsidR="00E66452" w:rsidRPr="002836DD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587" w:type="dxa"/>
          </w:tcPr>
          <w:p w14:paraId="09A523A6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1F555712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27FA171F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  <w:p w14:paraId="4055C1F9" w14:textId="77777777" w:rsidR="00E66452" w:rsidRPr="000B28B4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сайт организации (при наличии)</w:t>
            </w:r>
          </w:p>
        </w:tc>
        <w:tc>
          <w:tcPr>
            <w:tcW w:w="5442" w:type="dxa"/>
          </w:tcPr>
          <w:p w14:paraId="34FF52C3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52" w:rsidRPr="000A1B59" w14:paraId="7F35EF4D" w14:textId="77777777" w:rsidTr="00C64064">
        <w:tc>
          <w:tcPr>
            <w:tcW w:w="1314" w:type="dxa"/>
          </w:tcPr>
          <w:p w14:paraId="7FAFECD0" w14:textId="77777777" w:rsidR="00E66452" w:rsidRPr="002836DD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1B1CEF1C" w14:textId="77777777" w:rsidR="00E66452" w:rsidRPr="00116314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выбор мест, необходимых для размещения в коворкинге</w:t>
            </w:r>
          </w:p>
        </w:tc>
        <w:tc>
          <w:tcPr>
            <w:tcW w:w="5442" w:type="dxa"/>
          </w:tcPr>
          <w:p w14:paraId="400DCF47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пространство без предоставления оборудования -  ____</w:t>
            </w:r>
            <w:r w:rsidRPr="00BA2567">
              <w:rPr>
                <w:rFonts w:ascii="Times New Roman" w:hAnsi="Times New Roman"/>
                <w:sz w:val="18"/>
                <w:szCs w:val="18"/>
              </w:rPr>
              <w:t>(указать количество)</w:t>
            </w:r>
          </w:p>
          <w:p w14:paraId="6CD5A2EB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оборудованное рабочее место-  ____</w:t>
            </w:r>
            <w:r w:rsidRPr="00BA2567">
              <w:rPr>
                <w:rFonts w:ascii="Times New Roman" w:hAnsi="Times New Roman"/>
                <w:sz w:val="18"/>
                <w:szCs w:val="18"/>
              </w:rPr>
              <w:t>(указать количество)</w:t>
            </w:r>
          </w:p>
          <w:p w14:paraId="5AD80030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переговорная </w:t>
            </w:r>
          </w:p>
          <w:p w14:paraId="2B8C2427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конференц-зал - ____________________________</w:t>
            </w:r>
          </w:p>
          <w:p w14:paraId="3A53C987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3B672652" w14:textId="77777777" w:rsidR="00E66452" w:rsidRPr="000A1B59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65B">
              <w:rPr>
                <w:rFonts w:ascii="Times New Roman" w:hAnsi="Times New Roman"/>
                <w:sz w:val="18"/>
                <w:szCs w:val="18"/>
              </w:rPr>
              <w:t>(указать количество человек и иную информацию)</w:t>
            </w:r>
          </w:p>
        </w:tc>
      </w:tr>
      <w:tr w:rsidR="00E66452" w:rsidRPr="000A1B59" w14:paraId="7AA57F19" w14:textId="77777777" w:rsidTr="00C64064">
        <w:tc>
          <w:tcPr>
            <w:tcW w:w="1314" w:type="dxa"/>
          </w:tcPr>
          <w:p w14:paraId="532A632B" w14:textId="77777777" w:rsidR="00E66452" w:rsidRPr="002836DD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1C2B4EC0" w14:textId="77777777" w:rsidR="00E66452" w:rsidRPr="00116314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программа размещения в Коворкинге (нужное выбрать)</w:t>
            </w:r>
          </w:p>
        </w:tc>
        <w:tc>
          <w:tcPr>
            <w:tcW w:w="5442" w:type="dxa"/>
          </w:tcPr>
          <w:p w14:paraId="4478E554" w14:textId="77777777" w:rsidR="00E66452" w:rsidRDefault="00E66452" w:rsidP="00E6645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«Коворкер»</w:t>
            </w:r>
          </w:p>
          <w:p w14:paraId="6D02AF97" w14:textId="77777777" w:rsidR="00E66452" w:rsidRDefault="00E66452" w:rsidP="00E6645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своё»</w:t>
            </w:r>
          </w:p>
          <w:p w14:paraId="1B171929" w14:textId="77777777" w:rsidR="00E66452" w:rsidRDefault="00E66452" w:rsidP="00E6645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«Только распечатать»</w:t>
            </w:r>
          </w:p>
          <w:p w14:paraId="602D038C" w14:textId="77777777" w:rsidR="00E66452" w:rsidRDefault="00E66452" w:rsidP="00E6645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переговоры»</w:t>
            </w:r>
          </w:p>
          <w:p w14:paraId="39EE00E7" w14:textId="77777777" w:rsidR="00E66452" w:rsidRPr="006C6F79" w:rsidRDefault="00E66452" w:rsidP="00E6645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конференция»</w:t>
            </w:r>
          </w:p>
        </w:tc>
      </w:tr>
      <w:tr w:rsidR="00E66452" w:rsidRPr="000A1B59" w14:paraId="0606A203" w14:textId="77777777" w:rsidTr="00C64064">
        <w:tc>
          <w:tcPr>
            <w:tcW w:w="1314" w:type="dxa"/>
          </w:tcPr>
          <w:p w14:paraId="3A09D27A" w14:textId="77777777" w:rsidR="00E66452" w:rsidRPr="002836DD" w:rsidRDefault="00E66452" w:rsidP="00E66452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25DC577B" w14:textId="77777777" w:rsidR="00E66452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Желаемый срок размещения в Коворкинге (до  одного года)</w:t>
            </w:r>
          </w:p>
        </w:tc>
        <w:tc>
          <w:tcPr>
            <w:tcW w:w="5442" w:type="dxa"/>
          </w:tcPr>
          <w:p w14:paraId="1114D643" w14:textId="77777777" w:rsidR="00E66452" w:rsidRPr="008B14CE" w:rsidRDefault="00E66452" w:rsidP="00C64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на _____час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Pr="008B14C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14:paraId="676C943D" w14:textId="77777777" w:rsidR="00E66452" w:rsidRDefault="00E66452" w:rsidP="00C64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день/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14:paraId="4B7FE870" w14:textId="77777777" w:rsidR="00E66452" w:rsidRDefault="00E66452" w:rsidP="00C64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/недель</w:t>
            </w:r>
          </w:p>
          <w:p w14:paraId="0504E955" w14:textId="77777777" w:rsidR="00E66452" w:rsidRPr="008B14CE" w:rsidRDefault="00E66452" w:rsidP="00C64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14CE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14:paraId="287810C9" w14:textId="77777777" w:rsidR="00E66452" w:rsidRDefault="00E66452" w:rsidP="00C640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  <w:r w:rsidRPr="006C6F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(нужное подчеркнуть)</w:t>
            </w:r>
          </w:p>
          <w:p w14:paraId="2128BD9F" w14:textId="77777777" w:rsidR="00E66452" w:rsidRDefault="00E66452" w:rsidP="00C64064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2B">
              <w:rPr>
                <w:rFonts w:ascii="Times New Roman" w:hAnsi="Times New Roman"/>
                <w:sz w:val="24"/>
                <w:szCs w:val="24"/>
              </w:rPr>
              <w:t>либо указать конкретную/конкретные дату/даты __________________________</w:t>
            </w:r>
          </w:p>
          <w:p w14:paraId="32FF44FE" w14:textId="77777777" w:rsidR="00E66452" w:rsidRPr="00CE165B" w:rsidRDefault="00E66452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82097B" w14:textId="77777777" w:rsidR="00E66452" w:rsidRPr="006C6F79" w:rsidRDefault="00E66452" w:rsidP="00E6645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2B29CF5" w14:textId="77777777" w:rsidR="00E66452" w:rsidRDefault="00E66452" w:rsidP="00E664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заявлению составляет ______________________________(____________________________________________________) рублей 00 коп., НДС не предусмотрен на основании п. 2 ст. 346.11 гл. 26.2 НК РФ.</w:t>
      </w:r>
    </w:p>
    <w:p w14:paraId="793C44B5" w14:textId="7533B64C" w:rsidR="00E66452" w:rsidRDefault="00E66452" w:rsidP="00E664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подтверждаем, что с условиями Договора-оферты по предоставлению мест в Коворкинге от </w:t>
      </w:r>
      <w:r w:rsidR="00C541BD">
        <w:rPr>
          <w:rFonts w:ascii="Times New Roman" w:hAnsi="Times New Roman" w:cs="Times New Roman"/>
          <w:sz w:val="24"/>
          <w:szCs w:val="24"/>
        </w:rPr>
        <w:t xml:space="preserve">«28» декабря 2020 г. </w:t>
      </w:r>
      <w:r>
        <w:rPr>
          <w:rFonts w:ascii="Times New Roman" w:hAnsi="Times New Roman" w:cs="Times New Roman"/>
          <w:sz w:val="24"/>
          <w:szCs w:val="24"/>
        </w:rPr>
        <w:t>и всеми приложениями к ней ознакомлены и согласны.</w:t>
      </w:r>
    </w:p>
    <w:p w14:paraId="1824CE90" w14:textId="77777777" w:rsidR="00E66452" w:rsidRPr="00455D36" w:rsidRDefault="00E66452" w:rsidP="00E66452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455D36">
        <w:rPr>
          <w:rFonts w:cs="Times New Roman"/>
          <w:color w:val="000000"/>
          <w:sz w:val="24"/>
          <w:szCs w:val="24"/>
        </w:rPr>
        <w:lastRenderedPageBreak/>
        <w:t>Настоящим</w:t>
      </w:r>
      <w:r>
        <w:rPr>
          <w:rFonts w:cs="Times New Roman"/>
          <w:color w:val="000000"/>
          <w:sz w:val="24"/>
          <w:szCs w:val="24"/>
        </w:rPr>
        <w:t xml:space="preserve">, _______________________ </w:t>
      </w:r>
      <w:r w:rsidRPr="00455D36">
        <w:rPr>
          <w:rFonts w:cs="Times New Roman"/>
          <w:color w:val="000000"/>
          <w:sz w:val="24"/>
          <w:szCs w:val="24"/>
        </w:rPr>
        <w:t>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455D36">
        <w:rPr>
          <w:rFonts w:cs="Times New Roman"/>
          <w:sz w:val="24"/>
          <w:szCs w:val="24"/>
        </w:rPr>
        <w:t xml:space="preserve"> на официальном сайте Фонда в сети «Интернет».</w:t>
      </w:r>
    </w:p>
    <w:p w14:paraId="57153910" w14:textId="77777777" w:rsidR="00E66452" w:rsidRPr="00455D36" w:rsidRDefault="00E66452" w:rsidP="00E6645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 xml:space="preserve">Заявитель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в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>Заявк</w:t>
      </w:r>
      <w:r>
        <w:rPr>
          <w:rFonts w:ascii="Times New Roman" w:hAnsi="Times New Roman"/>
          <w:color w:val="000000"/>
          <w:kern w:val="1"/>
          <w:sz w:val="24"/>
          <w:szCs w:val="24"/>
        </w:rPr>
        <w:t>е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адресам и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. </w:t>
      </w:r>
    </w:p>
    <w:p w14:paraId="643AF0FA" w14:textId="77777777" w:rsidR="00E66452" w:rsidRPr="00455D36" w:rsidRDefault="00E66452" w:rsidP="00E66452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>Заявитель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выражает свое согласие на пр</w:t>
      </w:r>
      <w:r>
        <w:rPr>
          <w:rFonts w:ascii="Times New Roman" w:hAnsi="Times New Roman"/>
          <w:kern w:val="1"/>
          <w:sz w:val="24"/>
          <w:szCs w:val="24"/>
        </w:rPr>
        <w:t>едоставление Фонду информации о Заявителе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(в том числе о финансовом состоянии), необходимой для решения вопроса о соответствии условиям</w:t>
      </w:r>
      <w:r>
        <w:rPr>
          <w:rFonts w:ascii="Times New Roman" w:hAnsi="Times New Roman"/>
          <w:kern w:val="1"/>
          <w:sz w:val="24"/>
          <w:szCs w:val="24"/>
        </w:rPr>
        <w:t xml:space="preserve"> предоставления поддержки, а также эффективности её предоставления</w:t>
      </w:r>
      <w:r w:rsidRPr="00455D36">
        <w:rPr>
          <w:rFonts w:ascii="Times New Roman" w:hAnsi="Times New Roman"/>
          <w:kern w:val="1"/>
          <w:sz w:val="24"/>
          <w:szCs w:val="24"/>
        </w:rPr>
        <w:t>.</w:t>
      </w:r>
    </w:p>
    <w:p w14:paraId="443BA2AD" w14:textId="77777777" w:rsidR="00E66452" w:rsidRPr="00455D36" w:rsidRDefault="00E66452" w:rsidP="00E6645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Предоставляя информацию о списке лиц, допущенных к использованию рабочего места, и подписывая настоящее заявление Заявитель подтверждает наличие письменного согласия таких лиц на обработку их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хранение, запись, систематизацию, накопление,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2693"/>
      </w:tblGrid>
      <w:tr w:rsidR="00E66452" w14:paraId="7C26D50F" w14:textId="77777777" w:rsidTr="00C64064">
        <w:tc>
          <w:tcPr>
            <w:tcW w:w="562" w:type="dxa"/>
          </w:tcPr>
          <w:p w14:paraId="3EDCAA5A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328020ED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допущенных к использованию рабочего места в Коворкинге</w:t>
            </w:r>
          </w:p>
        </w:tc>
        <w:tc>
          <w:tcPr>
            <w:tcW w:w="2693" w:type="dxa"/>
          </w:tcPr>
          <w:p w14:paraId="787C02F4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2693" w:type="dxa"/>
          </w:tcPr>
          <w:p w14:paraId="488A4932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E66452" w14:paraId="434000E3" w14:textId="77777777" w:rsidTr="00C64064">
        <w:tc>
          <w:tcPr>
            <w:tcW w:w="562" w:type="dxa"/>
          </w:tcPr>
          <w:p w14:paraId="78C88EBE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18F740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D21F33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03D646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52" w14:paraId="3C8D3B68" w14:textId="77777777" w:rsidTr="00C64064">
        <w:tc>
          <w:tcPr>
            <w:tcW w:w="562" w:type="dxa"/>
          </w:tcPr>
          <w:p w14:paraId="096EECEB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83AEC9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D556CB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6F9AAB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52" w14:paraId="5BEC4B60" w14:textId="77777777" w:rsidTr="00C64064">
        <w:tc>
          <w:tcPr>
            <w:tcW w:w="562" w:type="dxa"/>
          </w:tcPr>
          <w:p w14:paraId="112CE1D8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E0E5E0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DF8404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D8456D" w14:textId="77777777" w:rsidR="00E66452" w:rsidRDefault="00E66452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4877B" w14:textId="77777777" w:rsidR="00E66452" w:rsidRDefault="00E66452" w:rsidP="00E664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несет ответственность за предоставление иным лицам/работникам/сотрудникам доступа к рабочему месту (рабочему пространству) в Коворкинге, а также за их действия/бездействия, как за свои собственные.</w:t>
      </w:r>
    </w:p>
    <w:p w14:paraId="159E38DA" w14:textId="77777777" w:rsidR="00E66452" w:rsidRDefault="00E66452" w:rsidP="00E664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 соответствие требованиям, установленным Федеральным законом №209-ФЗ от 24.07.2007г.</w:t>
      </w:r>
    </w:p>
    <w:p w14:paraId="71F7BB64" w14:textId="77777777" w:rsidR="00E66452" w:rsidRDefault="00E66452" w:rsidP="00E664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47DCCE02" w14:textId="77777777" w:rsidR="00E66452" w:rsidRPr="00826EE6" w:rsidRDefault="00E66452" w:rsidP="00E66452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826EE6">
        <w:rPr>
          <w:rFonts w:ascii="Times New Roman" w:hAnsi="Times New Roman"/>
          <w:b/>
          <w:bCs/>
          <w:sz w:val="24"/>
          <w:szCs w:val="24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826EE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признать </w:t>
      </w:r>
      <w:r w:rsidRPr="00826EE6">
        <w:rPr>
          <w:rFonts w:ascii="Times New Roman" w:hAnsi="Times New Roman"/>
          <w:b/>
          <w:bCs/>
          <w:sz w:val="24"/>
          <w:szCs w:val="24"/>
        </w:rPr>
        <w:t xml:space="preserve">такого </w:t>
      </w:r>
      <w:r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826E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EE6">
        <w:rPr>
          <w:rFonts w:ascii="Times New Roman" w:hAnsi="Times New Roman"/>
          <w:b/>
          <w:bCs/>
          <w:color w:val="000000"/>
          <w:sz w:val="24"/>
          <w:szCs w:val="24"/>
        </w:rPr>
        <w:t>допустившим нарушение порядка и условий предоставления поддержки.</w:t>
      </w:r>
    </w:p>
    <w:p w14:paraId="7CD8051B" w14:textId="77777777" w:rsidR="00E66452" w:rsidRDefault="00E66452" w:rsidP="00E66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202_г.           __________________*   / ___________________________</w:t>
      </w:r>
    </w:p>
    <w:p w14:paraId="0648C99C" w14:textId="77777777" w:rsidR="00E66452" w:rsidRPr="00826EE6" w:rsidRDefault="00E66452" w:rsidP="00E66452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(подпись)                                             (расшифровка)</w:t>
      </w:r>
    </w:p>
    <w:p w14:paraId="316B0F42" w14:textId="77777777" w:rsidR="00E66452" w:rsidRDefault="00E66452" w:rsidP="00E66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35298B" w14:textId="77777777" w:rsidR="00E66452" w:rsidRPr="008C3A96" w:rsidRDefault="00E66452" w:rsidP="00E664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14:paraId="5987C024" w14:textId="77777777" w:rsidR="00E66452" w:rsidRPr="007D75DA" w:rsidRDefault="00E66452" w:rsidP="00E664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5" w:tgtFrame="_blank" w:history="1">
        <w:r w:rsidRPr="007D75DA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>Положением о персональных данных Фонда развития предпринимательства.</w:t>
      </w:r>
    </w:p>
    <w:p w14:paraId="47E30EA7" w14:textId="77777777" w:rsidR="00E66452" w:rsidRDefault="00E66452" w:rsidP="00E6645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</w:t>
      </w:r>
      <w:r>
        <w:rPr>
          <w:rFonts w:ascii="Times New Roman" w:hAnsi="Times New Roman"/>
          <w:sz w:val="20"/>
          <w:szCs w:val="20"/>
        </w:rPr>
        <w:t xml:space="preserve"> Заявителе</w:t>
      </w:r>
      <w:r w:rsidRPr="007D75DA">
        <w:rPr>
          <w:rFonts w:ascii="Times New Roman" w:hAnsi="Times New Roman"/>
          <w:sz w:val="20"/>
          <w:szCs w:val="20"/>
        </w:rPr>
        <w:t xml:space="preserve">, как о </w:t>
      </w:r>
      <w:r>
        <w:rPr>
          <w:rFonts w:ascii="Times New Roman" w:hAnsi="Times New Roman"/>
          <w:sz w:val="20"/>
          <w:szCs w:val="20"/>
        </w:rPr>
        <w:t>Получателе поддержки</w:t>
      </w:r>
      <w:r w:rsidRPr="007D75DA">
        <w:rPr>
          <w:rFonts w:ascii="Times New Roman" w:hAnsi="Times New Roman"/>
          <w:sz w:val="20"/>
          <w:szCs w:val="20"/>
        </w:rPr>
        <w:t>, в том числе в СМИ</w:t>
      </w:r>
      <w:r>
        <w:rPr>
          <w:rFonts w:ascii="Times New Roman" w:hAnsi="Times New Roman"/>
          <w:sz w:val="20"/>
          <w:szCs w:val="20"/>
        </w:rPr>
        <w:t>, на передачу таких данных в территориальный налоговый орган</w:t>
      </w:r>
      <w:r w:rsidRPr="007D75DA">
        <w:rPr>
          <w:rFonts w:ascii="Times New Roman" w:hAnsi="Times New Roman"/>
          <w:sz w:val="20"/>
          <w:szCs w:val="20"/>
        </w:rPr>
        <w:t>;</w:t>
      </w:r>
    </w:p>
    <w:p w14:paraId="6CB5F3E2" w14:textId="77777777" w:rsidR="00E66452" w:rsidRDefault="00E66452" w:rsidP="00E6645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проведение Фондом опросов в рамках оказанной поддержки и информировании о деятельности и услугах Фонда</w:t>
      </w:r>
      <w:r>
        <w:rPr>
          <w:rFonts w:ascii="Times New Roman" w:hAnsi="Times New Roman"/>
          <w:sz w:val="20"/>
          <w:szCs w:val="20"/>
        </w:rPr>
        <w:t>;</w:t>
      </w:r>
    </w:p>
    <w:p w14:paraId="7B1FC594" w14:textId="1B5A0F6D" w:rsidR="006755EE" w:rsidRDefault="00E66452" w:rsidP="00E66452">
      <w:r>
        <w:rPr>
          <w:rFonts w:ascii="Times New Roman" w:hAnsi="Times New Roman"/>
          <w:sz w:val="20"/>
          <w:szCs w:val="20"/>
        </w:rPr>
        <w:t>- согласие на предоставление Фонду любой информации, получаемой и передаваемой Заявителям/Получателям поддержки в рамках оказываемой поддержки</w:t>
      </w:r>
    </w:p>
    <w:sectPr w:rsidR="006755EE" w:rsidSect="00E664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236"/>
    <w:multiLevelType w:val="hybridMultilevel"/>
    <w:tmpl w:val="BCDCD4C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D2E41"/>
    <w:multiLevelType w:val="hybridMultilevel"/>
    <w:tmpl w:val="77CAFB88"/>
    <w:lvl w:ilvl="0" w:tplc="533E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71"/>
    <w:rsid w:val="00127B51"/>
    <w:rsid w:val="00876BAB"/>
    <w:rsid w:val="00C541BD"/>
    <w:rsid w:val="00E66452"/>
    <w:rsid w:val="00E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8171"/>
  <w15:chartTrackingRefBased/>
  <w15:docId w15:val="{22127C3A-15DB-4011-95A3-BD2ACE4D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452"/>
    <w:rPr>
      <w:color w:val="0000FF"/>
      <w:u w:val="singl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5"/>
    <w:uiPriority w:val="34"/>
    <w:qFormat/>
    <w:locked/>
    <w:rsid w:val="00E66452"/>
  </w:style>
  <w:style w:type="paragraph" w:styleId="a5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E66452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E6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E66452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3</cp:revision>
  <dcterms:created xsi:type="dcterms:W3CDTF">2021-05-12T23:43:00Z</dcterms:created>
  <dcterms:modified xsi:type="dcterms:W3CDTF">2021-06-23T06:28:00Z</dcterms:modified>
</cp:coreProperties>
</file>