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BE1F9F" w14:textId="77777777" w:rsidR="009E4551" w:rsidRPr="009579B8" w:rsidRDefault="009E4551" w:rsidP="009E4551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9B8">
        <w:rPr>
          <w:rFonts w:ascii="Times New Roman" w:hAnsi="Times New Roman" w:cs="Times New Roman"/>
          <w:sz w:val="22"/>
          <w:szCs w:val="22"/>
        </w:rPr>
        <w:t xml:space="preserve">Исполнительному директору некоммерческой организации </w:t>
      </w:r>
    </w:p>
    <w:p w14:paraId="43CFF03A" w14:textId="77777777" w:rsidR="009E4551" w:rsidRPr="009579B8" w:rsidRDefault="009E4551" w:rsidP="009E4551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9B8">
        <w:rPr>
          <w:rFonts w:ascii="Times New Roman" w:hAnsi="Times New Roman" w:cs="Times New Roman"/>
          <w:sz w:val="22"/>
          <w:szCs w:val="22"/>
        </w:rPr>
        <w:t>«Магаданский региональный фонд содействия</w:t>
      </w:r>
    </w:p>
    <w:p w14:paraId="1B3FB644" w14:textId="77777777" w:rsidR="009E4551" w:rsidRPr="009579B8" w:rsidRDefault="009E4551" w:rsidP="009E4551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9B8">
        <w:rPr>
          <w:rFonts w:ascii="Times New Roman" w:hAnsi="Times New Roman" w:cs="Times New Roman"/>
          <w:sz w:val="22"/>
          <w:szCs w:val="22"/>
        </w:rPr>
        <w:t xml:space="preserve"> развитию предпринимательства»</w:t>
      </w:r>
    </w:p>
    <w:p w14:paraId="76401655" w14:textId="77777777" w:rsidR="009E4551" w:rsidRPr="009579B8" w:rsidRDefault="009E4551" w:rsidP="009E4551">
      <w:pPr>
        <w:pStyle w:val="ConsPlusTitle"/>
        <w:widowControl/>
        <w:jc w:val="right"/>
        <w:rPr>
          <w:rFonts w:ascii="Times New Roman" w:hAnsi="Times New Roman" w:cs="Times New Roman"/>
          <w:sz w:val="22"/>
          <w:szCs w:val="22"/>
        </w:rPr>
      </w:pPr>
      <w:r w:rsidRPr="009579B8">
        <w:rPr>
          <w:rFonts w:ascii="Times New Roman" w:hAnsi="Times New Roman" w:cs="Times New Roman"/>
          <w:sz w:val="22"/>
          <w:szCs w:val="22"/>
        </w:rPr>
        <w:t>Г.В. Чуб</w:t>
      </w:r>
    </w:p>
    <w:p w14:paraId="13A5AD99" w14:textId="77777777" w:rsidR="009E4551" w:rsidRPr="00455D36" w:rsidRDefault="009E4551" w:rsidP="009E4551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455D36">
        <w:rPr>
          <w:rFonts w:ascii="Times New Roman" w:hAnsi="Times New Roman" w:cs="Times New Roman"/>
          <w:sz w:val="24"/>
          <w:szCs w:val="24"/>
        </w:rPr>
        <w:t>ЗАЯВ</w:t>
      </w:r>
      <w:r>
        <w:rPr>
          <w:rFonts w:ascii="Times New Roman" w:hAnsi="Times New Roman" w:cs="Times New Roman"/>
          <w:sz w:val="24"/>
          <w:szCs w:val="24"/>
        </w:rPr>
        <w:t>ЛЕНИЕ</w:t>
      </w:r>
    </w:p>
    <w:p w14:paraId="56017DA7" w14:textId="77777777" w:rsidR="009E4551" w:rsidRPr="00913C0E" w:rsidRDefault="009E4551" w:rsidP="009E455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 предоставлении места в коворкинге и об акцепте договора-оферты 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1"/>
        <w:gridCol w:w="3396"/>
        <w:gridCol w:w="4946"/>
      </w:tblGrid>
      <w:tr w:rsidR="009E4551" w:rsidRPr="00C64CC3" w14:paraId="36D32B20" w14:textId="77777777" w:rsidTr="009E4551">
        <w:tc>
          <w:tcPr>
            <w:tcW w:w="1314" w:type="dxa"/>
          </w:tcPr>
          <w:p w14:paraId="123E5CEB" w14:textId="77777777" w:rsidR="009E4551" w:rsidRPr="00C64CC3" w:rsidRDefault="009E4551" w:rsidP="009E4551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6" w:type="dxa"/>
          </w:tcPr>
          <w:p w14:paraId="7D7F5066" w14:textId="77777777" w:rsidR="009E4551" w:rsidRPr="00C64CC3" w:rsidRDefault="009E4551" w:rsidP="00557BA4">
            <w:pPr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Полное наименование Заявителя:</w:t>
            </w:r>
          </w:p>
          <w:p w14:paraId="183C5FA1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в т.ч. с указанием Ф.И.О. руководителя должности при наличии:</w:t>
            </w:r>
          </w:p>
        </w:tc>
        <w:tc>
          <w:tcPr>
            <w:tcW w:w="4593" w:type="dxa"/>
          </w:tcPr>
          <w:p w14:paraId="5F2D5FA7" w14:textId="77777777" w:rsidR="009E4551" w:rsidRPr="00C64CC3" w:rsidRDefault="009E4551" w:rsidP="00557BA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  <w:p w14:paraId="6ABB8466" w14:textId="77777777" w:rsidR="009E4551" w:rsidRPr="00C64CC3" w:rsidRDefault="009E4551" w:rsidP="00557BA4">
            <w:pPr>
              <w:pStyle w:val="a5"/>
              <w:tabs>
                <w:tab w:val="left" w:pos="284"/>
                <w:tab w:val="left" w:pos="851"/>
                <w:tab w:val="left" w:pos="993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</w:p>
        </w:tc>
      </w:tr>
      <w:tr w:rsidR="009E4551" w:rsidRPr="00C64CC3" w14:paraId="15A34849" w14:textId="77777777" w:rsidTr="009E4551">
        <w:tc>
          <w:tcPr>
            <w:tcW w:w="1314" w:type="dxa"/>
          </w:tcPr>
          <w:p w14:paraId="5E2A3DF2" w14:textId="77777777" w:rsidR="009E4551" w:rsidRPr="00C64CC3" w:rsidRDefault="009E4551" w:rsidP="009E4551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6" w:type="dxa"/>
          </w:tcPr>
          <w:p w14:paraId="15974628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ИНН:</w:t>
            </w:r>
          </w:p>
        </w:tc>
        <w:tc>
          <w:tcPr>
            <w:tcW w:w="4593" w:type="dxa"/>
          </w:tcPr>
          <w:p w14:paraId="676B2CD1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551" w:rsidRPr="00C64CC3" w14:paraId="66B4BFDB" w14:textId="77777777" w:rsidTr="009E4551">
        <w:tc>
          <w:tcPr>
            <w:tcW w:w="1314" w:type="dxa"/>
          </w:tcPr>
          <w:p w14:paraId="3418E3C0" w14:textId="77777777" w:rsidR="009E4551" w:rsidRPr="00C64CC3" w:rsidRDefault="009E4551" w:rsidP="009E4551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6" w:type="dxa"/>
          </w:tcPr>
          <w:p w14:paraId="39E5FE50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Дата государственной регистрации:</w:t>
            </w:r>
          </w:p>
        </w:tc>
        <w:tc>
          <w:tcPr>
            <w:tcW w:w="4593" w:type="dxa"/>
          </w:tcPr>
          <w:p w14:paraId="475A1A6E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551" w:rsidRPr="00C64CC3" w14:paraId="0FD5BAF3" w14:textId="77777777" w:rsidTr="009E4551">
        <w:tc>
          <w:tcPr>
            <w:tcW w:w="1314" w:type="dxa"/>
          </w:tcPr>
          <w:p w14:paraId="3F3122DA" w14:textId="77777777" w:rsidR="009E4551" w:rsidRPr="00C64CC3" w:rsidRDefault="009E4551" w:rsidP="009E4551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6" w:type="dxa"/>
          </w:tcPr>
          <w:p w14:paraId="5B12ED6B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Адрес регистрации Заявителя:</w:t>
            </w:r>
          </w:p>
        </w:tc>
        <w:tc>
          <w:tcPr>
            <w:tcW w:w="4593" w:type="dxa"/>
          </w:tcPr>
          <w:p w14:paraId="002B151D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551" w:rsidRPr="00C64CC3" w14:paraId="5A5D0E55" w14:textId="77777777" w:rsidTr="009E4551">
        <w:tc>
          <w:tcPr>
            <w:tcW w:w="1314" w:type="dxa"/>
          </w:tcPr>
          <w:p w14:paraId="1571C5B6" w14:textId="77777777" w:rsidR="009E4551" w:rsidRPr="00C64CC3" w:rsidRDefault="009E4551" w:rsidP="009E4551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6" w:type="dxa"/>
          </w:tcPr>
          <w:p w14:paraId="48BA9943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Вид деятельности/бизнеса, планируемого к размещению в коворкинге</w:t>
            </w:r>
          </w:p>
        </w:tc>
        <w:tc>
          <w:tcPr>
            <w:tcW w:w="4593" w:type="dxa"/>
          </w:tcPr>
          <w:p w14:paraId="39966993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551" w:rsidRPr="00C64CC3" w14:paraId="301BC630" w14:textId="77777777" w:rsidTr="009E4551">
        <w:tc>
          <w:tcPr>
            <w:tcW w:w="1314" w:type="dxa"/>
          </w:tcPr>
          <w:p w14:paraId="3EFBBC3A" w14:textId="77777777" w:rsidR="009E4551" w:rsidRPr="00C64CC3" w:rsidRDefault="009E4551" w:rsidP="009E4551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  <w:kern w:val="28"/>
              </w:rPr>
            </w:pPr>
          </w:p>
        </w:tc>
        <w:tc>
          <w:tcPr>
            <w:tcW w:w="3586" w:type="dxa"/>
          </w:tcPr>
          <w:p w14:paraId="5A70E5BE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Контактные данные:</w:t>
            </w:r>
          </w:p>
          <w:p w14:paraId="382AA0B6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- телефон/факс:</w:t>
            </w:r>
          </w:p>
          <w:p w14:paraId="5664352A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- адрес электронной почты:</w:t>
            </w:r>
          </w:p>
          <w:p w14:paraId="5D587E4C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  <w:kern w:val="28"/>
              </w:rPr>
            </w:pPr>
            <w:r w:rsidRPr="00C64CC3">
              <w:rPr>
                <w:rFonts w:ascii="Times New Roman" w:hAnsi="Times New Roman"/>
                <w:kern w:val="28"/>
              </w:rPr>
              <w:t>- сайт организации (при наличии)</w:t>
            </w:r>
          </w:p>
        </w:tc>
        <w:tc>
          <w:tcPr>
            <w:tcW w:w="4593" w:type="dxa"/>
          </w:tcPr>
          <w:p w14:paraId="26F214FC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E4551" w:rsidRPr="00C64CC3" w14:paraId="6DCA7C58" w14:textId="77777777" w:rsidTr="009E4551">
        <w:tc>
          <w:tcPr>
            <w:tcW w:w="1314" w:type="dxa"/>
          </w:tcPr>
          <w:p w14:paraId="348EF395" w14:textId="77777777" w:rsidR="009E4551" w:rsidRPr="00C64CC3" w:rsidRDefault="009E4551" w:rsidP="009E4551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6" w:type="dxa"/>
          </w:tcPr>
          <w:p w14:paraId="6B23744B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Количество и выбор мест, необходимых для размещения в коворкинге</w:t>
            </w:r>
          </w:p>
        </w:tc>
        <w:tc>
          <w:tcPr>
            <w:tcW w:w="4593" w:type="dxa"/>
          </w:tcPr>
          <w:p w14:paraId="4A3140EE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 xml:space="preserve">- рабочее пространство без предоставления оборудования </w:t>
            </w:r>
            <w:proofErr w:type="gramStart"/>
            <w:r w:rsidRPr="00C64CC3">
              <w:rPr>
                <w:rFonts w:ascii="Times New Roman" w:hAnsi="Times New Roman"/>
              </w:rPr>
              <w:t>-  _</w:t>
            </w:r>
            <w:proofErr w:type="gramEnd"/>
            <w:r w:rsidRPr="00C64CC3">
              <w:rPr>
                <w:rFonts w:ascii="Times New Roman" w:hAnsi="Times New Roman"/>
              </w:rPr>
              <w:t>___(указать количество)</w:t>
            </w:r>
          </w:p>
          <w:p w14:paraId="5E94C2A6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- оборудованное рабочее место</w:t>
            </w:r>
            <w:proofErr w:type="gramStart"/>
            <w:r w:rsidRPr="00C64CC3">
              <w:rPr>
                <w:rFonts w:ascii="Times New Roman" w:hAnsi="Times New Roman"/>
              </w:rPr>
              <w:t>-  _</w:t>
            </w:r>
            <w:proofErr w:type="gramEnd"/>
            <w:r w:rsidRPr="00C64CC3">
              <w:rPr>
                <w:rFonts w:ascii="Times New Roman" w:hAnsi="Times New Roman"/>
              </w:rPr>
              <w:t>___(указать количество)</w:t>
            </w:r>
          </w:p>
          <w:p w14:paraId="0BFC527E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 xml:space="preserve">- переговорная </w:t>
            </w:r>
          </w:p>
          <w:p w14:paraId="69F56CBC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- конференц-зал - ____________________________</w:t>
            </w:r>
          </w:p>
          <w:p w14:paraId="075954A6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___________________________________________</w:t>
            </w:r>
          </w:p>
          <w:p w14:paraId="09110A72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(указать количество человек и иную информацию)</w:t>
            </w:r>
          </w:p>
        </w:tc>
      </w:tr>
      <w:tr w:rsidR="009E4551" w:rsidRPr="00C64CC3" w14:paraId="316E44DD" w14:textId="77777777" w:rsidTr="009E4551">
        <w:tc>
          <w:tcPr>
            <w:tcW w:w="1314" w:type="dxa"/>
          </w:tcPr>
          <w:p w14:paraId="0C11405F" w14:textId="77777777" w:rsidR="009E4551" w:rsidRPr="00C64CC3" w:rsidRDefault="009E4551" w:rsidP="009E4551">
            <w:pPr>
              <w:pStyle w:val="a5"/>
              <w:numPr>
                <w:ilvl w:val="0"/>
                <w:numId w:val="2"/>
              </w:numPr>
              <w:tabs>
                <w:tab w:val="left" w:pos="284"/>
                <w:tab w:val="left" w:pos="851"/>
              </w:tabs>
              <w:spacing w:after="0" w:line="240" w:lineRule="auto"/>
              <w:ind w:left="457" w:hanging="97"/>
              <w:rPr>
                <w:rFonts w:ascii="Times New Roman" w:hAnsi="Times New Roman"/>
              </w:rPr>
            </w:pPr>
          </w:p>
        </w:tc>
        <w:tc>
          <w:tcPr>
            <w:tcW w:w="3586" w:type="dxa"/>
          </w:tcPr>
          <w:p w14:paraId="0CDF2E7E" w14:textId="77777777" w:rsidR="009E4551" w:rsidRPr="00C64CC3" w:rsidRDefault="009E4551" w:rsidP="00557BA4">
            <w:p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Планируемая программа размещения в Коворкинге (нужное выбрать)</w:t>
            </w:r>
          </w:p>
        </w:tc>
        <w:tc>
          <w:tcPr>
            <w:tcW w:w="4593" w:type="dxa"/>
          </w:tcPr>
          <w:p w14:paraId="6907512B" w14:textId="77777777" w:rsidR="009E4551" w:rsidRPr="00C64CC3" w:rsidRDefault="009E4551" w:rsidP="009E45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 xml:space="preserve"> «</w:t>
            </w:r>
            <w:proofErr w:type="spellStart"/>
            <w:r w:rsidRPr="00C64CC3">
              <w:rPr>
                <w:rFonts w:ascii="Times New Roman" w:hAnsi="Times New Roman"/>
              </w:rPr>
              <w:t>Коворкер</w:t>
            </w:r>
            <w:proofErr w:type="spellEnd"/>
            <w:r w:rsidRPr="00C64CC3">
              <w:rPr>
                <w:rFonts w:ascii="Times New Roman" w:hAnsi="Times New Roman"/>
              </w:rPr>
              <w:t>»</w:t>
            </w:r>
          </w:p>
          <w:p w14:paraId="58C1BDB4" w14:textId="77777777" w:rsidR="009E4551" w:rsidRPr="00C64CC3" w:rsidRDefault="009E4551" w:rsidP="009E45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«Всё своё»</w:t>
            </w:r>
          </w:p>
          <w:p w14:paraId="1B978F7D" w14:textId="77777777" w:rsidR="009E4551" w:rsidRPr="00C64CC3" w:rsidRDefault="009E4551" w:rsidP="009E45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«Только распечатать»</w:t>
            </w:r>
          </w:p>
          <w:p w14:paraId="206873DF" w14:textId="77777777" w:rsidR="009E4551" w:rsidRPr="00C64CC3" w:rsidRDefault="009E4551" w:rsidP="009E45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«Мои переговоры»</w:t>
            </w:r>
          </w:p>
          <w:p w14:paraId="6231F419" w14:textId="77777777" w:rsidR="009E4551" w:rsidRPr="00C64CC3" w:rsidRDefault="009E4551" w:rsidP="009E4551">
            <w:pPr>
              <w:pStyle w:val="a5"/>
              <w:numPr>
                <w:ilvl w:val="0"/>
                <w:numId w:val="1"/>
              </w:numPr>
              <w:tabs>
                <w:tab w:val="left" w:pos="284"/>
              </w:tabs>
              <w:spacing w:after="0" w:line="240" w:lineRule="auto"/>
              <w:rPr>
                <w:rFonts w:ascii="Times New Roman" w:hAnsi="Times New Roman"/>
              </w:rPr>
            </w:pPr>
            <w:r w:rsidRPr="00C64CC3">
              <w:rPr>
                <w:rFonts w:ascii="Times New Roman" w:hAnsi="Times New Roman"/>
              </w:rPr>
              <w:t>«Моя конференция»</w:t>
            </w:r>
          </w:p>
        </w:tc>
      </w:tr>
    </w:tbl>
    <w:p w14:paraId="6E54ADB2" w14:textId="77777777" w:rsidR="009E4551" w:rsidRPr="006C6F79" w:rsidRDefault="009E4551" w:rsidP="009E4551">
      <w:pPr>
        <w:spacing w:after="0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14:paraId="41987695" w14:textId="77777777" w:rsidR="009E4551" w:rsidRPr="009579B8" w:rsidRDefault="009E4551" w:rsidP="009E45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 xml:space="preserve">Настоящим подтверждаем, что с условиями Договора-оферты по предоставлению мест в Коворкинге </w:t>
      </w:r>
      <w:r w:rsidRPr="005B3BA5">
        <w:rPr>
          <w:rFonts w:ascii="Times New Roman" w:hAnsi="Times New Roman" w:cs="Times New Roman"/>
        </w:rPr>
        <w:t>от «18» ноября 2021 г.</w:t>
      </w:r>
      <w:r w:rsidRPr="009579B8">
        <w:rPr>
          <w:rFonts w:ascii="Times New Roman" w:hAnsi="Times New Roman" w:cs="Times New Roman"/>
        </w:rPr>
        <w:t xml:space="preserve"> и всеми приложениями, в том числе с тарифами к нему, ознакомлены и согласны.</w:t>
      </w:r>
    </w:p>
    <w:p w14:paraId="110A01C8" w14:textId="77777777" w:rsidR="009E4551" w:rsidRPr="009579B8" w:rsidRDefault="009E4551" w:rsidP="009E4551">
      <w:pPr>
        <w:pStyle w:val="1CStyle15"/>
        <w:spacing w:after="0" w:line="240" w:lineRule="auto"/>
        <w:ind w:left="0" w:firstLine="567"/>
        <w:jc w:val="both"/>
        <w:rPr>
          <w:rFonts w:cs="Times New Roman"/>
          <w:color w:val="00000A"/>
          <w:kern w:val="1"/>
          <w:sz w:val="22"/>
          <w:lang w:eastAsia="ru-RU"/>
        </w:rPr>
      </w:pPr>
      <w:r w:rsidRPr="009579B8">
        <w:rPr>
          <w:rFonts w:cs="Times New Roman"/>
          <w:color w:val="000000"/>
          <w:sz w:val="22"/>
        </w:rPr>
        <w:t>Настоящим, _______________________ выражает свое согласие на автоматизированную, а также без использования средств автоматизации обработку Фондом данных, в том числе сбор, систематизацию, накопление, хранение, уточнение, обновление, сканирование, копирование, распространение, передачу, в том числе, посредством Системы ЭДО (сведений, указанных в настоящей Заявке) и размещения</w:t>
      </w:r>
      <w:r w:rsidRPr="009579B8">
        <w:rPr>
          <w:rFonts w:cs="Times New Roman"/>
          <w:sz w:val="22"/>
        </w:rPr>
        <w:t xml:space="preserve"> на официальном сайте Фонда в сети «Интернет».</w:t>
      </w:r>
    </w:p>
    <w:p w14:paraId="47F30C5B" w14:textId="77777777" w:rsidR="009E4551" w:rsidRPr="009579B8" w:rsidRDefault="009E4551" w:rsidP="009E4551">
      <w:pPr>
        <w:tabs>
          <w:tab w:val="left" w:pos="708"/>
        </w:tabs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9579B8">
        <w:rPr>
          <w:rFonts w:ascii="Times New Roman" w:hAnsi="Times New Roman"/>
          <w:color w:val="00000A"/>
          <w:kern w:val="1"/>
        </w:rPr>
        <w:t xml:space="preserve">Настоящим </w:t>
      </w:r>
      <w:r w:rsidRPr="009579B8">
        <w:rPr>
          <w:rFonts w:ascii="Times New Roman" w:hAnsi="Times New Roman"/>
          <w:kern w:val="1"/>
        </w:rPr>
        <w:t xml:space="preserve">Заявитель </w:t>
      </w:r>
      <w:r w:rsidRPr="009579B8">
        <w:rPr>
          <w:rFonts w:ascii="Times New Roman" w:hAnsi="Times New Roman"/>
          <w:color w:val="000000"/>
          <w:kern w:val="1"/>
        </w:rPr>
        <w:t xml:space="preserve">подтверждает, что его постоянно действующий орган управления либо иной орган или лицо, имеющие право действовать от имени юридического лица без доверенности, фактически располагаются по указанным в Заявке адресам и </w:t>
      </w:r>
      <w:r w:rsidRPr="009579B8">
        <w:rPr>
          <w:rFonts w:ascii="Times New Roman" w:hAnsi="Times New Roman"/>
          <w:color w:val="00000A"/>
          <w:kern w:val="1"/>
        </w:rPr>
        <w:t>обязуется не позднее 4 рабочих дней с момента</w:t>
      </w:r>
      <w:r w:rsidRPr="009579B8">
        <w:rPr>
          <w:rFonts w:ascii="Times New Roman" w:hAnsi="Times New Roman"/>
          <w:color w:val="000000"/>
          <w:kern w:val="1"/>
        </w:rPr>
        <w:t xml:space="preserve"> изменения адреса уведомить Фонд о новом адресе</w:t>
      </w:r>
      <w:r w:rsidRPr="009579B8">
        <w:rPr>
          <w:rFonts w:ascii="Times New Roman" w:hAnsi="Times New Roman"/>
          <w:color w:val="00000A"/>
          <w:kern w:val="1"/>
        </w:rPr>
        <w:t xml:space="preserve">. </w:t>
      </w:r>
    </w:p>
    <w:p w14:paraId="522DC976" w14:textId="77777777" w:rsidR="009E4551" w:rsidRPr="009579B8" w:rsidRDefault="009E4551" w:rsidP="009E4551">
      <w:pPr>
        <w:spacing w:after="0" w:line="240" w:lineRule="auto"/>
        <w:ind w:firstLine="567"/>
        <w:jc w:val="both"/>
        <w:rPr>
          <w:rFonts w:ascii="Times New Roman" w:hAnsi="Times New Roman"/>
          <w:kern w:val="1"/>
        </w:rPr>
      </w:pPr>
      <w:r w:rsidRPr="009579B8">
        <w:rPr>
          <w:rFonts w:ascii="Times New Roman" w:hAnsi="Times New Roman"/>
          <w:kern w:val="1"/>
        </w:rPr>
        <w:t>Настоящим Заявитель выражает свое согласие на предоставление Фонду информации о Заявителе (в том числе о финансовом состоянии), необходимой для решения вопроса о соответствии условиям предоставления поддержки, а также эффективности её предоставления.</w:t>
      </w:r>
    </w:p>
    <w:p w14:paraId="41969BDE" w14:textId="77777777" w:rsidR="009E4551" w:rsidRPr="00367F6D" w:rsidRDefault="009E4551" w:rsidP="009E4551">
      <w:pPr>
        <w:pStyle w:val="1"/>
        <w:numPr>
          <w:ilvl w:val="2"/>
          <w:numId w:val="3"/>
        </w:numPr>
        <w:tabs>
          <w:tab w:val="left" w:pos="1239"/>
        </w:tabs>
        <w:ind w:firstLine="600"/>
        <w:jc w:val="both"/>
      </w:pPr>
      <w:r w:rsidRPr="009579B8">
        <w:rPr>
          <w:kern w:val="1"/>
        </w:rPr>
        <w:t xml:space="preserve">Предоставляя информацию о списке лиц, допущенных к использованию рабочего места, и подписывая настоящее заявление Заявитель подтверждает наличие письменного согласия таких лиц на обработку их персональных данных (любое действие (операция) или совокупность </w:t>
      </w:r>
      <w:r w:rsidRPr="009579B8">
        <w:rPr>
          <w:kern w:val="1"/>
        </w:rPr>
        <w:lastRenderedPageBreak/>
        <w:t>действий (операций), совершаемых с использованием средств автоматизации или без использования таких средств с персональными данными, включая сбор, хранение, запись, систематизацию, накопление, уточнение (обновление, изменение) извлечение, использование, передачу (распространение, предоставление, доступ), обезличивание, блокирование, удаление, уничтожение персональных данных)</w:t>
      </w:r>
      <w:r w:rsidRPr="00367F6D">
        <w:rPr>
          <w:color w:val="000000"/>
        </w:rPr>
        <w:t xml:space="preserve"> </w:t>
      </w:r>
      <w:r>
        <w:rPr>
          <w:color w:val="000000"/>
        </w:rPr>
        <w:t>а именно: фамилия, имя, отчество, адрес лица, контактные данные, номер основного документа, удостоверяющего личность, сведения о дате выдачи указанного документа и выдавшем его органе</w:t>
      </w:r>
      <w:r w:rsidRPr="00367F6D">
        <w:rPr>
          <w:kern w:val="1"/>
        </w:rPr>
        <w:t>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2693"/>
        <w:gridCol w:w="2693"/>
      </w:tblGrid>
      <w:tr w:rsidR="009E4551" w:rsidRPr="009579B8" w14:paraId="5F5376E3" w14:textId="77777777" w:rsidTr="00557BA4">
        <w:tc>
          <w:tcPr>
            <w:tcW w:w="562" w:type="dxa"/>
          </w:tcPr>
          <w:p w14:paraId="49E671FC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  <w:r w:rsidRPr="009579B8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119" w:type="dxa"/>
          </w:tcPr>
          <w:p w14:paraId="28AF9E53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  <w:r w:rsidRPr="009579B8">
              <w:rPr>
                <w:rFonts w:ascii="Times New Roman" w:hAnsi="Times New Roman" w:cs="Times New Roman"/>
              </w:rPr>
              <w:t>Ф.И.О. лиц, допущенных к использованию рабочего места в Коворкинге</w:t>
            </w:r>
          </w:p>
        </w:tc>
        <w:tc>
          <w:tcPr>
            <w:tcW w:w="2693" w:type="dxa"/>
          </w:tcPr>
          <w:p w14:paraId="74599E75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  <w:r w:rsidRPr="009579B8">
              <w:rPr>
                <w:rFonts w:ascii="Times New Roman" w:hAnsi="Times New Roman" w:cs="Times New Roman"/>
              </w:rPr>
              <w:t>Паспортные данные (серия, номер, кем и когда выдан)</w:t>
            </w:r>
          </w:p>
        </w:tc>
        <w:tc>
          <w:tcPr>
            <w:tcW w:w="2693" w:type="dxa"/>
          </w:tcPr>
          <w:p w14:paraId="2D20D336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  <w:r w:rsidRPr="009579B8">
              <w:rPr>
                <w:rFonts w:ascii="Times New Roman" w:hAnsi="Times New Roman" w:cs="Times New Roman"/>
              </w:rPr>
              <w:t>Контактный номер телефона</w:t>
            </w:r>
          </w:p>
        </w:tc>
      </w:tr>
      <w:tr w:rsidR="009E4551" w:rsidRPr="009579B8" w14:paraId="2346EF3D" w14:textId="77777777" w:rsidTr="00557BA4">
        <w:tc>
          <w:tcPr>
            <w:tcW w:w="562" w:type="dxa"/>
          </w:tcPr>
          <w:p w14:paraId="2004CC1E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731752B8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60CD430B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D91F3E8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551" w:rsidRPr="009579B8" w14:paraId="5E401F39" w14:textId="77777777" w:rsidTr="00557BA4">
        <w:tc>
          <w:tcPr>
            <w:tcW w:w="562" w:type="dxa"/>
          </w:tcPr>
          <w:p w14:paraId="7354B679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3E92C75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735B3894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D9668D3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9E4551" w:rsidRPr="009579B8" w14:paraId="107C2732" w14:textId="77777777" w:rsidTr="00557BA4">
        <w:tc>
          <w:tcPr>
            <w:tcW w:w="562" w:type="dxa"/>
          </w:tcPr>
          <w:p w14:paraId="5CFAACDD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17C68E5A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374FD409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</w:tcPr>
          <w:p w14:paraId="0C861FBC" w14:textId="77777777" w:rsidR="009E4551" w:rsidRPr="009579B8" w:rsidRDefault="009E4551" w:rsidP="00557BA4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5F86FFA" w14:textId="77777777" w:rsidR="009E4551" w:rsidRPr="009579B8" w:rsidRDefault="009E4551" w:rsidP="009E45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>Заявитель несет ответственность за предоставление иным лицам/работникам/сотрудникам доступа к рабочему месту (рабочему пространству) в Коворкинге, а также за их действия/бездействия, как за свои собственные.</w:t>
      </w:r>
    </w:p>
    <w:p w14:paraId="26EC6FE3" w14:textId="77777777" w:rsidR="009E4551" w:rsidRPr="009579B8" w:rsidRDefault="009E4551" w:rsidP="009E45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>Заявитель подтверждает соответствие требованиям, установленным Федеральным законом №209-ФЗ от 24.07.2007г.</w:t>
      </w:r>
    </w:p>
    <w:p w14:paraId="578D156E" w14:textId="77777777" w:rsidR="009E4551" w:rsidRPr="009579B8" w:rsidRDefault="009E4551" w:rsidP="009E4551">
      <w:pPr>
        <w:spacing w:after="0"/>
        <w:ind w:firstLine="567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>При необходимости внесения изменений в заявление о присоединении к Договору, Стороны подписывают новую редакцию с обязательным указанием даты подписания и прежнего номера, при этом с момента подписания нового заявления о присоединении, предыдущая редакция прекращает своё действие.</w:t>
      </w:r>
    </w:p>
    <w:p w14:paraId="5A7BFF1E" w14:textId="77777777" w:rsidR="009E4551" w:rsidRPr="009579B8" w:rsidRDefault="009E4551" w:rsidP="009E4551">
      <w:pPr>
        <w:spacing w:after="0" w:line="240" w:lineRule="auto"/>
        <w:jc w:val="both"/>
        <w:rPr>
          <w:rFonts w:ascii="Times New Roman" w:hAnsi="Times New Roman"/>
          <w:b/>
          <w:bCs/>
          <w:noProof/>
        </w:rPr>
      </w:pPr>
      <w:r w:rsidRPr="009579B8">
        <w:rPr>
          <w:rFonts w:ascii="Times New Roman" w:hAnsi="Times New Roman"/>
          <w:b/>
          <w:bCs/>
        </w:rPr>
        <w:t xml:space="preserve">Я уведомлен (-а) о том, что в случае отказа от предоставления сведений, документов, отзыва согласия на проведение Фондом опросов в рамках оказанной поддержки, Фонд имеет право </w:t>
      </w:r>
      <w:r w:rsidRPr="009579B8">
        <w:rPr>
          <w:rFonts w:ascii="Times New Roman" w:hAnsi="Times New Roman"/>
          <w:b/>
          <w:bCs/>
          <w:color w:val="000000"/>
        </w:rPr>
        <w:t xml:space="preserve">признать </w:t>
      </w:r>
      <w:r w:rsidRPr="009579B8">
        <w:rPr>
          <w:rFonts w:ascii="Times New Roman" w:hAnsi="Times New Roman"/>
          <w:b/>
          <w:bCs/>
        </w:rPr>
        <w:t xml:space="preserve">такого Заявителя </w:t>
      </w:r>
      <w:r w:rsidRPr="009579B8">
        <w:rPr>
          <w:rFonts w:ascii="Times New Roman" w:hAnsi="Times New Roman"/>
          <w:b/>
          <w:bCs/>
          <w:color w:val="000000"/>
        </w:rPr>
        <w:t>допустившим нарушение порядка и условий предоставления поддержки.</w:t>
      </w:r>
    </w:p>
    <w:p w14:paraId="61F6F9CA" w14:textId="77777777" w:rsidR="009E4551" w:rsidRPr="009579B8" w:rsidRDefault="009E4551" w:rsidP="009E4551">
      <w:pPr>
        <w:spacing w:after="0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>«____» ____________ 202_г.           __________________*   / ___________________________</w:t>
      </w:r>
    </w:p>
    <w:p w14:paraId="5AD996B1" w14:textId="77777777" w:rsidR="009E4551" w:rsidRPr="009579B8" w:rsidRDefault="009E4551" w:rsidP="009E4551">
      <w:pPr>
        <w:spacing w:after="0"/>
        <w:jc w:val="both"/>
        <w:rPr>
          <w:rFonts w:ascii="Times New Roman" w:hAnsi="Times New Roman" w:cs="Times New Roman"/>
        </w:rPr>
      </w:pPr>
      <w:r w:rsidRPr="009579B8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(</w:t>
      </w:r>
      <w:proofErr w:type="gramStart"/>
      <w:r w:rsidRPr="009579B8">
        <w:rPr>
          <w:rFonts w:ascii="Times New Roman" w:hAnsi="Times New Roman" w:cs="Times New Roman"/>
        </w:rPr>
        <w:t xml:space="preserve">подпись)   </w:t>
      </w:r>
      <w:proofErr w:type="gramEnd"/>
      <w:r w:rsidRPr="009579B8">
        <w:rPr>
          <w:rFonts w:ascii="Times New Roman" w:hAnsi="Times New Roman" w:cs="Times New Roman"/>
        </w:rPr>
        <w:t xml:space="preserve">                                          (расшифровка)</w:t>
      </w:r>
    </w:p>
    <w:p w14:paraId="6876FC1C" w14:textId="77777777" w:rsidR="009E4551" w:rsidRDefault="009E4551" w:rsidP="009E4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7B2A905" w14:textId="77777777" w:rsidR="009E4551" w:rsidRPr="008C3A96" w:rsidRDefault="009E4551" w:rsidP="009E4551">
      <w:pPr>
        <w:spacing w:after="0" w:line="240" w:lineRule="auto"/>
        <w:ind w:firstLine="709"/>
        <w:jc w:val="both"/>
        <w:rPr>
          <w:rFonts w:ascii="Times New Roman" w:hAnsi="Times New Roman"/>
          <w:sz w:val="20"/>
          <w:szCs w:val="20"/>
        </w:rPr>
      </w:pPr>
      <w:r w:rsidRPr="000A1B59">
        <w:rPr>
          <w:rFonts w:ascii="Times New Roman" w:hAnsi="Times New Roman"/>
          <w:b/>
          <w:bCs/>
          <w:color w:val="000000" w:themeColor="text1"/>
          <w:sz w:val="20"/>
          <w:szCs w:val="20"/>
          <w:shd w:val="clear" w:color="auto" w:fill="FFFFFF"/>
        </w:rPr>
        <w:t xml:space="preserve">*Настоящей подписью я выражаю свое согласие </w:t>
      </w:r>
    </w:p>
    <w:p w14:paraId="5C0AFF67" w14:textId="77777777" w:rsidR="009E4551" w:rsidRPr="007D75DA" w:rsidRDefault="009E4551" w:rsidP="009E4551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</w:pPr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>- на</w:t>
      </w:r>
      <w:r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 </w:t>
      </w:r>
      <w:hyperlink r:id="rId5" w:tgtFrame="_blank" w:history="1">
        <w:r w:rsidRPr="007D75DA">
          <w:rPr>
            <w:rStyle w:val="a3"/>
            <w:rFonts w:ascii="Times New Roman" w:hAnsi="Times New Roman"/>
            <w:color w:val="000000" w:themeColor="text1"/>
            <w:sz w:val="20"/>
            <w:szCs w:val="20"/>
          </w:rPr>
          <w:t>обработку моих персональных данных</w:t>
        </w:r>
      </w:hyperlink>
      <w:r w:rsidRPr="007D75DA">
        <w:rPr>
          <w:rFonts w:ascii="Times New Roman" w:hAnsi="Times New Roman"/>
          <w:color w:val="000000" w:themeColor="text1"/>
          <w:sz w:val="20"/>
          <w:szCs w:val="20"/>
          <w:shd w:val="clear" w:color="auto" w:fill="FFFFFF"/>
        </w:rPr>
        <w:t xml:space="preserve">, в соответствии с Федеральным законом от 27.07.2006 года №152-ФЗ «О персональных данных», на условиях и для целей, определенных </w:t>
      </w:r>
      <w:r w:rsidRPr="007D75DA">
        <w:rPr>
          <w:rFonts w:ascii="Times New Roman" w:hAnsi="Times New Roman"/>
          <w:color w:val="000000" w:themeColor="text1"/>
          <w:sz w:val="20"/>
          <w:szCs w:val="20"/>
        </w:rPr>
        <w:t>Положением о персональных данных Фонда развития предпринимательства.</w:t>
      </w:r>
    </w:p>
    <w:p w14:paraId="2CF50369" w14:textId="77777777" w:rsidR="009E4551" w:rsidRDefault="009E4551" w:rsidP="009E45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упоминание о</w:t>
      </w:r>
      <w:r>
        <w:rPr>
          <w:rFonts w:ascii="Times New Roman" w:hAnsi="Times New Roman"/>
          <w:sz w:val="20"/>
          <w:szCs w:val="20"/>
        </w:rPr>
        <w:t xml:space="preserve"> Заявителе</w:t>
      </w:r>
      <w:r w:rsidRPr="007D75DA">
        <w:rPr>
          <w:rFonts w:ascii="Times New Roman" w:hAnsi="Times New Roman"/>
          <w:sz w:val="20"/>
          <w:szCs w:val="20"/>
        </w:rPr>
        <w:t xml:space="preserve">, как о </w:t>
      </w:r>
      <w:r>
        <w:rPr>
          <w:rFonts w:ascii="Times New Roman" w:hAnsi="Times New Roman"/>
          <w:sz w:val="20"/>
          <w:szCs w:val="20"/>
        </w:rPr>
        <w:t>Получателе поддержки</w:t>
      </w:r>
      <w:r w:rsidRPr="007D75DA">
        <w:rPr>
          <w:rFonts w:ascii="Times New Roman" w:hAnsi="Times New Roman"/>
          <w:sz w:val="20"/>
          <w:szCs w:val="20"/>
        </w:rPr>
        <w:t>, в том числе в СМИ</w:t>
      </w:r>
      <w:r>
        <w:rPr>
          <w:rFonts w:ascii="Times New Roman" w:hAnsi="Times New Roman"/>
          <w:sz w:val="20"/>
          <w:szCs w:val="20"/>
        </w:rPr>
        <w:t>, на передачу таких данных в территориальный налоговый орган</w:t>
      </w:r>
      <w:r w:rsidRPr="007D75DA">
        <w:rPr>
          <w:rFonts w:ascii="Times New Roman" w:hAnsi="Times New Roman"/>
          <w:sz w:val="20"/>
          <w:szCs w:val="20"/>
        </w:rPr>
        <w:t>;</w:t>
      </w:r>
    </w:p>
    <w:p w14:paraId="4E90A9B0" w14:textId="77777777" w:rsidR="009E4551" w:rsidRDefault="009E4551" w:rsidP="009E4551">
      <w:pPr>
        <w:spacing w:after="0"/>
        <w:jc w:val="both"/>
        <w:rPr>
          <w:rFonts w:ascii="Times New Roman" w:hAnsi="Times New Roman"/>
          <w:sz w:val="20"/>
          <w:szCs w:val="20"/>
        </w:rPr>
      </w:pPr>
      <w:r w:rsidRPr="007D75DA">
        <w:rPr>
          <w:rFonts w:ascii="Times New Roman" w:hAnsi="Times New Roman"/>
          <w:sz w:val="20"/>
          <w:szCs w:val="20"/>
        </w:rPr>
        <w:t>- согласие на проведение Фондом опросов в рамках оказанной поддержки и информировании о деятельности и услугах Фонда</w:t>
      </w:r>
      <w:r>
        <w:rPr>
          <w:rFonts w:ascii="Times New Roman" w:hAnsi="Times New Roman"/>
          <w:sz w:val="20"/>
          <w:szCs w:val="20"/>
        </w:rPr>
        <w:t>;</w:t>
      </w:r>
    </w:p>
    <w:p w14:paraId="1F79AB21" w14:textId="1ECA96E9" w:rsidR="006755EE" w:rsidRDefault="009E4551" w:rsidP="009E4551">
      <w:r>
        <w:rPr>
          <w:rFonts w:ascii="Times New Roman" w:hAnsi="Times New Roman"/>
          <w:sz w:val="20"/>
          <w:szCs w:val="20"/>
        </w:rPr>
        <w:t>- согласие на предоставление Фонду любой информации, получаемой и передаваемой Заявителям/Получателям поддержки в рамках оказываемой поддержки</w:t>
      </w:r>
    </w:p>
    <w:sectPr w:rsidR="00675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51236"/>
    <w:multiLevelType w:val="hybridMultilevel"/>
    <w:tmpl w:val="BCDCD4C2"/>
    <w:lvl w:ilvl="0" w:tplc="B900CDF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FF09B7"/>
    <w:multiLevelType w:val="multilevel"/>
    <w:tmpl w:val="26CE001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FFFFFF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33D2E41"/>
    <w:multiLevelType w:val="hybridMultilevel"/>
    <w:tmpl w:val="77CAFB88"/>
    <w:lvl w:ilvl="0" w:tplc="533EC6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31D6"/>
    <w:rsid w:val="00127B51"/>
    <w:rsid w:val="00876BAB"/>
    <w:rsid w:val="009E4551"/>
    <w:rsid w:val="00A6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D05F3-B83D-47CC-966F-CF052E372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4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E4551"/>
    <w:rPr>
      <w:color w:val="0000FF"/>
      <w:u w:val="single"/>
    </w:rPr>
  </w:style>
  <w:style w:type="character" w:customStyle="1" w:styleId="a4">
    <w:name w:val="Абзац списка Знак"/>
    <w:aliases w:val="Num Bullet 1 Знак,Bullet Number Знак,Индексы Знак,1 Знак,UL Знак,Абзац маркированнный Знак,Bullet List Знак,FooterText Знак,numbered Знак,Table-Normal Знак,RSHB_Table-Normal Знак,Предусловия Знак,1. Абзац списка Знак,Булет 1 Знак"/>
    <w:link w:val="a5"/>
    <w:uiPriority w:val="34"/>
    <w:qFormat/>
    <w:locked/>
    <w:rsid w:val="009E4551"/>
  </w:style>
  <w:style w:type="paragraph" w:styleId="a5">
    <w:name w:val="List Paragraph"/>
    <w:aliases w:val="Num Bullet 1,Bullet Number,Индексы,1,UL,Абзац маркированнный,Bullet List,FooterText,numbered,Table-Normal,RSHB_Table-Normal,Предусловия,1. Абзац списка,Нумерованный список_ФТ,List Paragraph,Булет 1,Нумерованый список,lp1,lp11"/>
    <w:basedOn w:val="a"/>
    <w:link w:val="a4"/>
    <w:uiPriority w:val="34"/>
    <w:qFormat/>
    <w:rsid w:val="009E4551"/>
    <w:pPr>
      <w:spacing w:after="200" w:line="276" w:lineRule="auto"/>
      <w:ind w:left="720"/>
      <w:contextualSpacing/>
    </w:pPr>
  </w:style>
  <w:style w:type="table" w:styleId="a6">
    <w:name w:val="Table Grid"/>
    <w:basedOn w:val="a1"/>
    <w:uiPriority w:val="39"/>
    <w:rsid w:val="009E45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9E455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1CStyle15">
    <w:name w:val="1CStyle15"/>
    <w:rsid w:val="009E4551"/>
    <w:pPr>
      <w:suppressAutoHyphens/>
      <w:spacing w:after="200" w:line="276" w:lineRule="auto"/>
      <w:ind w:left="20"/>
      <w:jc w:val="center"/>
    </w:pPr>
    <w:rPr>
      <w:rFonts w:ascii="Times New Roman" w:eastAsia="Calibri" w:hAnsi="Times New Roman" w:cs="Calibri"/>
      <w:sz w:val="20"/>
      <w:lang w:eastAsia="zh-CN"/>
    </w:rPr>
  </w:style>
  <w:style w:type="character" w:customStyle="1" w:styleId="a7">
    <w:name w:val="Основной текст_"/>
    <w:basedOn w:val="a0"/>
    <w:link w:val="1"/>
    <w:rsid w:val="009E4551"/>
    <w:rPr>
      <w:rFonts w:ascii="Times New Roman" w:eastAsia="Times New Roman" w:hAnsi="Times New Roman" w:cs="Times New Roman"/>
    </w:rPr>
  </w:style>
  <w:style w:type="paragraph" w:customStyle="1" w:styleId="1">
    <w:name w:val="Основной текст1"/>
    <w:basedOn w:val="a"/>
    <w:link w:val="a7"/>
    <w:rsid w:val="009E4551"/>
    <w:pPr>
      <w:widowControl w:val="0"/>
      <w:spacing w:after="0" w:line="264" w:lineRule="auto"/>
      <w:ind w:firstLine="40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bkuban.ru/upload/personal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766</Words>
  <Characters>4369</Characters>
  <Application>Microsoft Office Word</Application>
  <DocSecurity>0</DocSecurity>
  <Lines>36</Lines>
  <Paragraphs>10</Paragraphs>
  <ScaleCrop>false</ScaleCrop>
  <Company/>
  <LinksUpToDate>false</LinksUpToDate>
  <CharactersWithSpaces>5125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Sofya</dc:creator>
  <cp:keywords/>
  <dc:description/>
  <cp:lastModifiedBy>Sofya</cp:lastModifiedBy>
  <cp:revision>2</cp:revision>
  <dcterms:created xsi:type="dcterms:W3CDTF">2021-11-29T03:22:00Z</dcterms:created>
  <dcterms:modified xsi:type="dcterms:W3CDTF">2021-11-29T03:22:00Z</dcterms:modified>
</cp:coreProperties>
</file>