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C70B" w14:textId="77777777" w:rsidR="00903E96" w:rsidRPr="00903E96" w:rsidRDefault="00903E96" w:rsidP="00903E96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3E96">
        <w:rPr>
          <w:rFonts w:ascii="Times New Roman" w:hAnsi="Times New Roman" w:cs="Times New Roman"/>
          <w:color w:val="auto"/>
          <w:sz w:val="24"/>
          <w:szCs w:val="24"/>
        </w:rPr>
        <w:t>Форма №5</w:t>
      </w:r>
    </w:p>
    <w:p w14:paraId="7077B840" w14:textId="77777777" w:rsidR="00903E96" w:rsidRPr="00127B8A" w:rsidRDefault="00903E96" w:rsidP="00903E9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127B8A">
        <w:rPr>
          <w:rFonts w:ascii="Times New Roman" w:eastAsia="Calibri" w:hAnsi="Times New Roman" w:cs="Times New Roman"/>
          <w:b/>
          <w:bCs/>
          <w:color w:val="000000"/>
          <w:lang w:eastAsia="zh-CN"/>
        </w:rPr>
        <w:t xml:space="preserve">Согласие </w:t>
      </w:r>
    </w:p>
    <w:p w14:paraId="3BE4657D" w14:textId="77777777" w:rsidR="00903E96" w:rsidRPr="00127B8A" w:rsidRDefault="00903E96" w:rsidP="00903E96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127B8A">
        <w:rPr>
          <w:rFonts w:ascii="Times New Roman" w:eastAsia="Calibri" w:hAnsi="Times New Roman" w:cs="Times New Roman"/>
          <w:b/>
          <w:bCs/>
          <w:color w:val="000000"/>
          <w:lang w:eastAsia="zh-CN"/>
        </w:rPr>
        <w:t xml:space="preserve">на обработку персональных данных </w:t>
      </w:r>
    </w:p>
    <w:p w14:paraId="23756F3D" w14:textId="77777777" w:rsidR="00903E96" w:rsidRPr="00127B8A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B3931AD" w14:textId="77777777" w:rsidR="00903E96" w:rsidRPr="003A10C9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A10C9">
        <w:rPr>
          <w:rFonts w:ascii="Times New Roman" w:hAnsi="Times New Roman" w:cs="Times New Roman"/>
          <w:b/>
          <w:u w:val="single"/>
        </w:rPr>
        <w:t>Заполняется физическим лицом (планирующим осуществлять предпринимательскую деятельность)</w:t>
      </w:r>
      <w:r>
        <w:rPr>
          <w:rFonts w:ascii="Times New Roman" w:hAnsi="Times New Roman"/>
          <w:b/>
          <w:u w:val="single"/>
        </w:rPr>
        <w:t xml:space="preserve"> / индивидуальным предпринимателем</w:t>
      </w:r>
      <w:r w:rsidRPr="003A10C9">
        <w:rPr>
          <w:rFonts w:ascii="Times New Roman" w:hAnsi="Times New Roman" w:cs="Times New Roman"/>
          <w:b/>
          <w:u w:val="single"/>
        </w:rPr>
        <w:t>:</w:t>
      </w:r>
    </w:p>
    <w:p w14:paraId="0C33B4BC" w14:textId="77777777" w:rsidR="00903E96" w:rsidRPr="003A10C9" w:rsidRDefault="00903E96" w:rsidP="00903E9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zh-CN"/>
        </w:rPr>
      </w:pPr>
    </w:p>
    <w:p w14:paraId="36A93F94" w14:textId="77777777" w:rsidR="00903E96" w:rsidRPr="003A10C9" w:rsidRDefault="00903E96" w:rsidP="00903E9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proofErr w:type="gramStart"/>
      <w:r w:rsidRPr="003A10C9">
        <w:rPr>
          <w:rFonts w:ascii="Times New Roman" w:hAnsi="Times New Roman" w:cs="Times New Roman"/>
          <w:b/>
          <w:bCs/>
          <w:color w:val="000000"/>
          <w:lang w:eastAsia="zh-CN"/>
        </w:rPr>
        <w:t>Я,_</w:t>
      </w:r>
      <w:proofErr w:type="gramEnd"/>
      <w:r w:rsidRPr="003A10C9">
        <w:rPr>
          <w:rFonts w:ascii="Times New Roman" w:hAnsi="Times New Roman" w:cs="Times New Roman"/>
          <w:b/>
          <w:bCs/>
          <w:color w:val="000000"/>
          <w:lang w:eastAsia="zh-CN"/>
        </w:rPr>
        <w:t>__________________________________________________________________________________</w:t>
      </w:r>
    </w:p>
    <w:p w14:paraId="15F8DBD9" w14:textId="77777777" w:rsidR="00903E96" w:rsidRPr="003A10C9" w:rsidRDefault="00903E96" w:rsidP="00903E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3A10C9">
        <w:rPr>
          <w:rFonts w:ascii="Times New Roman" w:hAnsi="Times New Roman" w:cs="Times New Roman"/>
          <w:color w:val="000000"/>
          <w:lang w:eastAsia="zh-CN"/>
        </w:rPr>
        <w:t>(Ф.И.О. полностью, дата рождения)</w:t>
      </w:r>
    </w:p>
    <w:p w14:paraId="0716C776" w14:textId="77777777" w:rsidR="00903E96" w:rsidRDefault="00903E96" w:rsidP="00903E96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</w:p>
    <w:p w14:paraId="0FEEB31E" w14:textId="77777777" w:rsidR="00903E96" w:rsidRDefault="00903E96" w:rsidP="00903E96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 xml:space="preserve">паспорт______________№________, </w:t>
      </w:r>
    </w:p>
    <w:p w14:paraId="535A30AF" w14:textId="77777777" w:rsidR="00903E96" w:rsidRDefault="00903E96" w:rsidP="00903E96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</w:p>
    <w:p w14:paraId="460A788C" w14:textId="77777777" w:rsidR="00903E96" w:rsidRPr="003A10C9" w:rsidRDefault="00903E96" w:rsidP="00903E96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>выдан_______________________________________________________________________________</w:t>
      </w:r>
    </w:p>
    <w:p w14:paraId="1ABF7DEF" w14:textId="77777777" w:rsidR="00903E96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F4F02F4" w14:textId="77777777" w:rsidR="00903E96" w:rsidRPr="00127B8A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5312F45" w14:textId="77777777" w:rsidR="00903E96" w:rsidRPr="00127B8A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7B8A">
        <w:rPr>
          <w:rFonts w:ascii="Times New Roman" w:hAnsi="Times New Roman" w:cs="Times New Roman"/>
          <w:b/>
          <w:u w:val="single"/>
        </w:rPr>
        <w:t>Заполняется юридическим лицом:</w:t>
      </w:r>
    </w:p>
    <w:p w14:paraId="5AEF41BB" w14:textId="77777777" w:rsidR="00903E96" w:rsidRPr="00127B8A" w:rsidRDefault="00903E96" w:rsidP="00903E9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127B8A">
        <w:rPr>
          <w:rFonts w:ascii="Times New Roman" w:hAnsi="Times New Roman" w:cs="Times New Roman"/>
          <w:color w:val="000000"/>
          <w:lang w:eastAsia="zh-CN"/>
        </w:rPr>
        <w:t>_____________________________________________________________________________________</w:t>
      </w:r>
    </w:p>
    <w:p w14:paraId="27B990B5" w14:textId="77777777" w:rsidR="00903E96" w:rsidRPr="00127B8A" w:rsidRDefault="00903E96" w:rsidP="00903E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127B8A">
        <w:rPr>
          <w:rFonts w:ascii="Times New Roman" w:hAnsi="Times New Roman" w:cs="Times New Roman"/>
          <w:color w:val="000000"/>
          <w:lang w:eastAsia="zh-CN"/>
        </w:rPr>
        <w:t>(наименование организации, ИНН организации)</w:t>
      </w:r>
    </w:p>
    <w:p w14:paraId="14F12734" w14:textId="77777777" w:rsidR="00903E96" w:rsidRPr="00127B8A" w:rsidRDefault="00903E96" w:rsidP="00903E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127B8A">
        <w:rPr>
          <w:rFonts w:ascii="Times New Roman" w:hAnsi="Times New Roman" w:cs="Times New Roman"/>
          <w:color w:val="000000"/>
          <w:lang w:eastAsia="zh-CN"/>
        </w:rPr>
        <w:t xml:space="preserve">в лице </w:t>
      </w:r>
      <w:r w:rsidRPr="00127B8A">
        <w:rPr>
          <w:rFonts w:ascii="Times New Roman" w:hAnsi="Times New Roman" w:cs="Times New Roman"/>
          <w:b/>
          <w:bCs/>
          <w:color w:val="000000"/>
          <w:lang w:eastAsia="zh-CN"/>
        </w:rPr>
        <w:t xml:space="preserve">_________________________________________________________________________________ </w:t>
      </w:r>
      <w:r w:rsidRPr="00127B8A">
        <w:rPr>
          <w:rFonts w:ascii="Times New Roman" w:hAnsi="Times New Roman" w:cs="Times New Roman"/>
          <w:color w:val="000000"/>
          <w:lang w:eastAsia="zh-CN"/>
        </w:rPr>
        <w:t>(должность и ФИО руководителя)</w:t>
      </w:r>
    </w:p>
    <w:p w14:paraId="0279B941" w14:textId="77777777" w:rsidR="00903E96" w:rsidRDefault="00903E96" w:rsidP="00903E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127B8A">
        <w:rPr>
          <w:rFonts w:ascii="Times New Roman" w:hAnsi="Times New Roman" w:cs="Times New Roman"/>
          <w:color w:val="000000"/>
          <w:lang w:eastAsia="zh-CN"/>
        </w:rPr>
        <w:t>________________</w:t>
      </w:r>
    </w:p>
    <w:p w14:paraId="12C4B168" w14:textId="77777777" w:rsidR="00903E96" w:rsidRPr="00127B8A" w:rsidRDefault="00903E96" w:rsidP="00903E96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lang w:eastAsia="zh-CN"/>
        </w:rPr>
      </w:pPr>
      <w:r w:rsidRPr="00127B8A">
        <w:rPr>
          <w:rFonts w:ascii="Times New Roman" w:hAnsi="Times New Roman" w:cs="Times New Roman"/>
          <w:color w:val="000000"/>
          <w:lang w:eastAsia="zh-CN"/>
        </w:rPr>
        <w:t>____________________________________________________________________,</w:t>
      </w:r>
    </w:p>
    <w:p w14:paraId="1ED69E81" w14:textId="77777777" w:rsidR="00903E96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A8B7C6D" w14:textId="77777777" w:rsidR="00903E96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127B8A">
        <w:rPr>
          <w:rFonts w:ascii="Times New Roman" w:hAnsi="Times New Roman" w:cs="Times New Roman"/>
          <w:b/>
          <w:bCs/>
          <w:color w:val="000000"/>
        </w:rPr>
        <w:t>конт</w:t>
      </w:r>
      <w:proofErr w:type="spellEnd"/>
      <w:r w:rsidRPr="00127B8A">
        <w:rPr>
          <w:rFonts w:ascii="Times New Roman" w:hAnsi="Times New Roman" w:cs="Times New Roman"/>
          <w:b/>
          <w:bCs/>
          <w:color w:val="000000"/>
        </w:rPr>
        <w:t>. тел.</w:t>
      </w:r>
      <w:r w:rsidRPr="00127B8A">
        <w:rPr>
          <w:rFonts w:ascii="Times New Roman" w:hAnsi="Times New Roman" w:cs="Times New Roman"/>
          <w:color w:val="000000"/>
        </w:rPr>
        <w:t>____________________</w:t>
      </w:r>
      <w:r w:rsidRPr="00127B8A">
        <w:rPr>
          <w:rFonts w:ascii="Times New Roman" w:hAnsi="Times New Roman" w:cs="Times New Roman"/>
          <w:b/>
          <w:bCs/>
          <w:color w:val="000000"/>
        </w:rPr>
        <w:t>,</w:t>
      </w:r>
    </w:p>
    <w:p w14:paraId="443138F7" w14:textId="77777777" w:rsidR="00903E96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F632DA1" w14:textId="77777777" w:rsidR="00903E96" w:rsidRPr="00127B8A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B8A">
        <w:rPr>
          <w:rFonts w:ascii="Times New Roman" w:hAnsi="Times New Roman" w:cs="Times New Roman"/>
          <w:b/>
          <w:bCs/>
          <w:color w:val="000000"/>
        </w:rPr>
        <w:t xml:space="preserve">адрес эл. почты: </w:t>
      </w:r>
      <w:r w:rsidRPr="00127B8A">
        <w:rPr>
          <w:rFonts w:ascii="Times New Roman" w:hAnsi="Times New Roman" w:cs="Times New Roman"/>
          <w:color w:val="000000"/>
        </w:rPr>
        <w:t>__________________________________________</w:t>
      </w:r>
    </w:p>
    <w:p w14:paraId="0ADA416C" w14:textId="77777777" w:rsidR="00903E96" w:rsidRDefault="00903E96" w:rsidP="00903E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149562491"/>
    </w:p>
    <w:p w14:paraId="720C8E18" w14:textId="77777777" w:rsidR="00903E96" w:rsidRPr="00C946C0" w:rsidRDefault="00903E96" w:rsidP="00903E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свободно, своей волей и в своем интересе выражаю согласие в соответствии со ст. 9 Федерального закона от 27.07.2006 г. № 152-ФЗ «О персональных данных» (далее – Закон) </w:t>
      </w:r>
      <w:r w:rsidRPr="00C946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некоммерческой организации «Магаданский региональный фонд содействия развитию предпринимательства» 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(ИНН 4909103145, ОГРН 1024900000414, адрес: город Магадан, проспект Карла Маркса, дом 60-А, далее - Фонд) на обработку моих персональных данных в соответствии с п. 3 ст. 3 Закона в объеме, порядке и на условиях, определённых настоящим согласием. </w:t>
      </w:r>
    </w:p>
    <w:p w14:paraId="66B421F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Цели обработки персональных данных:</w:t>
      </w:r>
    </w:p>
    <w:p w14:paraId="27879BEE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Рассмотрение заявления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/заявки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целей предоставления поддержки по деятельности Центра поддержки предпринимательства; </w:t>
      </w:r>
    </w:p>
    <w:p w14:paraId="1875D0D4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Предоставление сведений в налоговый орган по вопросам, связанным с предоставлением поддержки; </w:t>
      </w:r>
    </w:p>
    <w:p w14:paraId="7AD926E9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Проведение расширенной оценки (скоринга) количественных и качественных показателей деятельности указанного в заявке-анкете индивидуального предпринимателя/юридического лица, применения персональных данных для оценки эффективности предоставления услуг, обработки в информационных системах и электронных сервисах посредством цифровой платформы «МСП» (</w:t>
      </w:r>
      <w:proofErr w:type="spellStart"/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мсп.рф</w:t>
      </w:r>
      <w:proofErr w:type="spellEnd"/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) акционерного общества «Федеральная корпорация по развитию малого и среднего предпринимательства» (если применимо).</w:t>
      </w:r>
    </w:p>
    <w:p w14:paraId="77B6A6F0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Перечень персональных данных, на которые даётся согласие: </w:t>
      </w:r>
    </w:p>
    <w:p w14:paraId="352F2D6A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фамилия, имя, отчество; </w:t>
      </w:r>
    </w:p>
    <w:p w14:paraId="6DEE087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дата рождения; </w:t>
      </w:r>
    </w:p>
    <w:p w14:paraId="5FC75F3F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    паспортные данные;</w:t>
      </w:r>
    </w:p>
    <w:p w14:paraId="7E9DDFB4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сведения о предпринимательской деятельности (если применимо); </w:t>
      </w:r>
    </w:p>
    <w:p w14:paraId="099C0B3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ИНН; </w:t>
      </w:r>
    </w:p>
    <w:p w14:paraId="4266ABD2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номер телефона;</w:t>
      </w:r>
    </w:p>
    <w:p w14:paraId="77DA80A3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адрес электронной почты.</w:t>
      </w:r>
    </w:p>
    <w:p w14:paraId="1485D5E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Перечень действий c персональными данными, на совершение которых дается согласие:</w:t>
      </w:r>
    </w:p>
    <w:p w14:paraId="6D6B5C39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ABDF316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742380E9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Согласие на передачу персональных данных третьим лицам и их обработка.</w:t>
      </w:r>
    </w:p>
    <w:p w14:paraId="1115566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 3 ст. 6 и ст. 7 Закона свободно, своей волей и в своем интересе выражаю свое согласие </w:t>
      </w:r>
      <w:r w:rsidRPr="00C946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некоммерческой организации «Магаданский региональный фонд содействия развитию предпринимательства»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передачу и поручение на обработку моих персональных данных, указанных в п. 2 настоящего согласия, в целях:</w:t>
      </w:r>
    </w:p>
    <w:p w14:paraId="7AA01BF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- проведения расширенной оценки (скоринга) количественных и качественных показателей деятельности, применения персональных данных для оценки эффективности предоставления услуг, обработки в информационных системах и электронных сервисах для предоставления сведений в налоговый орган согласно п. 4.3 Приказа Минэкономразвития от 21.03.2021 г. № 142 посредством цифровой платформы «МСП» (</w:t>
      </w:r>
      <w:proofErr w:type="spellStart"/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мсп.рф</w:t>
      </w:r>
      <w:proofErr w:type="spellEnd"/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C946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(109074, г. Москва, Славянская пл., д. 4, стр.1);</w:t>
      </w:r>
    </w:p>
    <w:p w14:paraId="6B5D79D7" w14:textId="77777777" w:rsidR="00903E96" w:rsidRPr="00C946C0" w:rsidRDefault="00903E96" w:rsidP="00903E96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 xml:space="preserve"> - предоставления услуг и подготовки отчетных документов</w:t>
      </w:r>
    </w:p>
    <w:p w14:paraId="7C182669" w14:textId="77777777" w:rsidR="00903E96" w:rsidRPr="00C946C0" w:rsidRDefault="00903E96" w:rsidP="00903E96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868D58" w14:textId="77777777" w:rsidR="00903E96" w:rsidRPr="00C946C0" w:rsidRDefault="00903E96" w:rsidP="00903E96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E944E8" w14:textId="77777777" w:rsidR="00903E96" w:rsidRPr="00903E96" w:rsidRDefault="00903E96" w:rsidP="00903E9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EE0000"/>
          <w:lang w:eastAsia="ru-RU"/>
        </w:rPr>
      </w:pPr>
      <w:r w:rsidRPr="00903E96">
        <w:rPr>
          <w:rFonts w:ascii="Times New Roman" w:eastAsia="Times New Roman" w:hAnsi="Times New Roman" w:cs="Times New Roman"/>
          <w:color w:val="EE0000"/>
          <w:lang w:eastAsia="ru-RU"/>
        </w:rPr>
        <w:t>(наименование Внешнего исполнителя с указанием организационно-правовой формы, ИНН/ОГРН, юридического адреса)</w:t>
      </w:r>
      <w:r w:rsidRPr="00903E96">
        <w:rPr>
          <w:rFonts w:ascii="Times New Roman" w:eastAsia="Calibri" w:hAnsi="Times New Roman" w:cs="Times New Roman"/>
          <w:bCs/>
          <w:color w:val="EE0000"/>
          <w:lang w:eastAsia="ru-RU"/>
        </w:rPr>
        <w:t>.</w:t>
      </w:r>
    </w:p>
    <w:p w14:paraId="71054D3F" w14:textId="77777777" w:rsidR="00903E96" w:rsidRPr="00C946C0" w:rsidRDefault="00903E96" w:rsidP="00903E9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bookmarkEnd w:id="0"/>
    <w:p w14:paraId="73716956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Согласие на включение персональных данных в общедоступные источники.</w:t>
      </w:r>
    </w:p>
    <w:p w14:paraId="60E30765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8 Закона даю согласие на включение моих персональных данных в объеме: фамилия, имя, отчество, ИНН, информация об оказанной услуге в общедоступные источники.</w:t>
      </w:r>
    </w:p>
    <w:p w14:paraId="009F90FA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04896DC9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27457CE2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14:paraId="2FD4A64E" w14:textId="77777777" w:rsidR="00903E96" w:rsidRPr="00C946C0" w:rsidRDefault="00903E96" w:rsidP="00903E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6C0">
        <w:rPr>
          <w:rFonts w:ascii="Times New Roman" w:eastAsia="Times New Roman" w:hAnsi="Times New Roman" w:cs="Times New Roman"/>
          <w:color w:val="000000"/>
          <w:lang w:eastAsia="ru-RU"/>
        </w:rPr>
        <w:t>Права и обязанности в области защиты персональных данных мне разъяснены.</w:t>
      </w:r>
    </w:p>
    <w:p w14:paraId="0BFCBB5E" w14:textId="77777777" w:rsidR="00903E96" w:rsidRDefault="00903E96" w:rsidP="00903E9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79ACC9BE" w14:textId="77777777" w:rsidR="00903E96" w:rsidRPr="00895F5C" w:rsidRDefault="00903E96" w:rsidP="00903E9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74C4763E" w14:textId="77777777" w:rsidR="00903E96" w:rsidRPr="00895F5C" w:rsidRDefault="00903E96" w:rsidP="00903E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5F5C">
        <w:rPr>
          <w:rFonts w:ascii="Times New Roman" w:eastAsia="Calibri" w:hAnsi="Times New Roman" w:cs="Times New Roman"/>
        </w:rPr>
        <w:t>«____» ____________ 202__</w:t>
      </w:r>
      <w:r w:rsidRPr="007501B7">
        <w:rPr>
          <w:rFonts w:ascii="Times New Roman" w:eastAsia="Calibri" w:hAnsi="Times New Roman" w:cs="Times New Roman"/>
        </w:rPr>
        <w:t xml:space="preserve"> </w:t>
      </w:r>
      <w:r w:rsidRPr="00895F5C">
        <w:rPr>
          <w:rFonts w:ascii="Times New Roman" w:eastAsia="Calibri" w:hAnsi="Times New Roman" w:cs="Times New Roman"/>
        </w:rPr>
        <w:t>г.           __________________   / ___________________________</w:t>
      </w:r>
    </w:p>
    <w:p w14:paraId="2FF926A1" w14:textId="77777777" w:rsidR="00903E96" w:rsidRPr="00895F5C" w:rsidRDefault="00903E96" w:rsidP="00903E9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895F5C">
        <w:rPr>
          <w:rFonts w:ascii="Times New Roman" w:eastAsia="Calibri" w:hAnsi="Times New Roman" w:cs="Times New Roman"/>
        </w:rPr>
        <w:t xml:space="preserve">                                                                   (</w:t>
      </w:r>
      <w:proofErr w:type="gramStart"/>
      <w:r w:rsidRPr="00895F5C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895F5C">
        <w:rPr>
          <w:rFonts w:ascii="Times New Roman" w:eastAsia="Calibri" w:hAnsi="Times New Roman" w:cs="Times New Roman"/>
        </w:rPr>
        <w:t xml:space="preserve">                         </w:t>
      </w:r>
      <w:proofErr w:type="gramStart"/>
      <w:r w:rsidRPr="00895F5C">
        <w:rPr>
          <w:rFonts w:ascii="Times New Roman" w:eastAsia="Calibri" w:hAnsi="Times New Roman" w:cs="Times New Roman"/>
        </w:rPr>
        <w:t xml:space="preserve">   (</w:t>
      </w:r>
      <w:proofErr w:type="gramEnd"/>
      <w:r w:rsidRPr="00895F5C">
        <w:rPr>
          <w:rFonts w:ascii="Times New Roman" w:eastAsia="Calibri" w:hAnsi="Times New Roman" w:cs="Times New Roman"/>
        </w:rPr>
        <w:t>расшифровка)</w:t>
      </w:r>
    </w:p>
    <w:p w14:paraId="32D459B0" w14:textId="77777777" w:rsidR="00022ED6" w:rsidRDefault="00022ED6"/>
    <w:sectPr w:rsidR="000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F"/>
    <w:rsid w:val="00022ED6"/>
    <w:rsid w:val="002A73F1"/>
    <w:rsid w:val="005F70B7"/>
    <w:rsid w:val="0081615F"/>
    <w:rsid w:val="00903E96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4908-31A2-41AD-9482-94298B65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9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6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1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1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1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1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1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1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1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1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6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15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61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15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161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61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615F"/>
    <w:rPr>
      <w:b/>
      <w:bCs/>
      <w:smallCaps/>
      <w:color w:val="2F5496" w:themeColor="accent1" w:themeShade="BF"/>
      <w:spacing w:val="5"/>
    </w:rPr>
  </w:style>
  <w:style w:type="paragraph" w:customStyle="1" w:styleId="1CStyle15">
    <w:name w:val="1CStyle15"/>
    <w:rsid w:val="00903E96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kern w:val="0"/>
      <w:sz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Magadan</dc:creator>
  <cp:keywords/>
  <dc:description/>
  <cp:lastModifiedBy>Fond Magadan</cp:lastModifiedBy>
  <cp:revision>2</cp:revision>
  <dcterms:created xsi:type="dcterms:W3CDTF">2025-05-16T03:13:00Z</dcterms:created>
  <dcterms:modified xsi:type="dcterms:W3CDTF">2025-05-16T03:13:00Z</dcterms:modified>
</cp:coreProperties>
</file>